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C29C" w14:textId="77777777" w:rsidR="008314A7" w:rsidRPr="00CC53C3" w:rsidRDefault="007918F3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b/>
          <w:sz w:val="24"/>
          <w:szCs w:val="24"/>
          <w:lang w:val="id-ID"/>
        </w:rPr>
      </w:pPr>
      <w:r w:rsidRPr="00CC53C3">
        <w:rPr>
          <w:rFonts w:ascii="Tahoma" w:hAnsi="Tahoma" w:cs="Tahoma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7C8E" wp14:editId="6280FDB3">
                <wp:simplePos x="0" y="0"/>
                <wp:positionH relativeFrom="column">
                  <wp:posOffset>-57150</wp:posOffset>
                </wp:positionH>
                <wp:positionV relativeFrom="paragraph">
                  <wp:posOffset>-514350</wp:posOffset>
                </wp:positionV>
                <wp:extent cx="11239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D7DF1" w14:textId="77777777" w:rsidR="007918F3" w:rsidRPr="00CC53C3" w:rsidRDefault="007918F3" w:rsidP="007918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</w:pPr>
                            <w:r w:rsidRPr="00CC53C3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>LAMPIRAN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FE7C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-40.5pt;width:88.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" fillcolor="white [3201]" strokeweight=".5pt">
                <v:textbox>
                  <w:txbxContent>
                    <w:p w14:paraId="6F7D7DF1" w14:textId="77777777" w:rsidR="007918F3" w:rsidRPr="00CC53C3" w:rsidRDefault="007918F3" w:rsidP="007918F3">
                      <w:pPr>
                        <w:jc w:val="center"/>
                        <w:rPr>
                          <w:rFonts w:ascii="Tahoma" w:hAnsi="Tahoma" w:cs="Tahoma"/>
                          <w:b/>
                          <w:lang w:val="id-ID"/>
                        </w:rPr>
                      </w:pPr>
                      <w:r w:rsidRPr="00CC53C3">
                        <w:rPr>
                          <w:rFonts w:ascii="Tahoma" w:hAnsi="Tahoma" w:cs="Tahoma"/>
                          <w:b/>
                          <w:lang w:val="id-ID"/>
                        </w:rPr>
                        <w:t>LAMPIRAN 3</w:t>
                      </w:r>
                    </w:p>
                  </w:txbxContent>
                </v:textbox>
              </v:shape>
            </w:pict>
          </mc:Fallback>
        </mc:AlternateContent>
      </w:r>
      <w:r w:rsidR="008314A7" w:rsidRPr="00CC53C3">
        <w:rPr>
          <w:rFonts w:ascii="Tahoma" w:hAnsi="Tahoma" w:cs="Tahoma"/>
          <w:b/>
          <w:sz w:val="24"/>
          <w:szCs w:val="24"/>
        </w:rPr>
        <w:t>KOP</w:t>
      </w:r>
      <w:r w:rsidR="008314A7" w:rsidRPr="00CC53C3">
        <w:rPr>
          <w:rFonts w:ascii="Tahoma" w:hAnsi="Tahoma" w:cs="Tahoma"/>
          <w:b/>
          <w:sz w:val="24"/>
          <w:szCs w:val="24"/>
          <w:lang w:val="id-ID"/>
        </w:rPr>
        <w:t xml:space="preserve"> </w:t>
      </w:r>
      <w:r w:rsidR="00841B61" w:rsidRPr="00CC53C3">
        <w:rPr>
          <w:rFonts w:ascii="Tahoma" w:hAnsi="Tahoma" w:cs="Tahoma"/>
          <w:b/>
          <w:sz w:val="24"/>
          <w:szCs w:val="24"/>
          <w:lang w:val="id-ID"/>
        </w:rPr>
        <w:t>INSTANSI</w:t>
      </w:r>
    </w:p>
    <w:p w14:paraId="0544CB85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3B404F8F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2D38FB2A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57CE" wp14:editId="186B17C7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9721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4D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pt;width:47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" strokeweight="1.25pt">
                <w10:wrap anchorx="margin"/>
              </v:shape>
            </w:pict>
          </mc:Fallback>
        </mc:AlternateContent>
      </w:r>
    </w:p>
    <w:p w14:paraId="7E084868" w14:textId="77777777" w:rsidR="008314A7" w:rsidRPr="00CB0CA8" w:rsidRDefault="008314A7" w:rsidP="00A673A2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4"/>
          <w:szCs w:val="24"/>
          <w:lang w:val="id-ID"/>
        </w:rPr>
      </w:pPr>
      <w:r w:rsidRPr="00CB0CA8">
        <w:rPr>
          <w:rFonts w:ascii="Tahoma" w:hAnsi="Tahoma" w:cs="Tahoma"/>
          <w:b/>
          <w:sz w:val="24"/>
          <w:szCs w:val="24"/>
          <w:lang w:val="id-ID"/>
        </w:rPr>
        <w:t>PERNYATAAN PERSETUJUAN</w:t>
      </w:r>
      <w:r w:rsidRPr="00CB0CA8">
        <w:rPr>
          <w:rFonts w:ascii="Tahoma" w:hAnsi="Tahoma" w:cs="Tahoma"/>
          <w:b/>
          <w:sz w:val="24"/>
          <w:szCs w:val="24"/>
        </w:rPr>
        <w:t xml:space="preserve"> </w:t>
      </w:r>
    </w:p>
    <w:p w14:paraId="1ECEA8EE" w14:textId="2192D908" w:rsidR="008314A7" w:rsidRPr="00CC53C3" w:rsidRDefault="008314A7" w:rsidP="00A673A2">
      <w:pPr>
        <w:autoSpaceDE w:val="0"/>
        <w:autoSpaceDN w:val="0"/>
        <w:adjustRightInd w:val="0"/>
        <w:spacing w:after="0"/>
        <w:ind w:left="2880"/>
        <w:rPr>
          <w:rFonts w:ascii="Tahoma" w:hAnsi="Tahoma" w:cs="Tahoma"/>
          <w:b/>
          <w:sz w:val="24"/>
          <w:szCs w:val="24"/>
          <w:lang w:val="id-ID"/>
        </w:rPr>
      </w:pPr>
      <w:r w:rsidRPr="00CC53C3">
        <w:rPr>
          <w:rFonts w:ascii="Tahoma" w:hAnsi="Tahoma" w:cs="Tahoma"/>
          <w:b/>
          <w:sz w:val="24"/>
          <w:szCs w:val="24"/>
          <w:lang w:val="id-ID"/>
        </w:rPr>
        <w:t xml:space="preserve"> </w:t>
      </w:r>
    </w:p>
    <w:p w14:paraId="793382B5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rPr>
          <w:rFonts w:ascii="Tahoma" w:hAnsi="Tahoma" w:cs="Tahoma"/>
          <w:sz w:val="24"/>
          <w:szCs w:val="24"/>
          <w:lang w:val="id-ID"/>
        </w:rPr>
      </w:pPr>
    </w:p>
    <w:p w14:paraId="60A38896" w14:textId="769DA90C" w:rsidR="00A673A2" w:rsidRPr="00A673A2" w:rsidRDefault="00A673A2" w:rsidP="00A673A2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 bertanda tangan di bawah ini :</w:t>
      </w:r>
    </w:p>
    <w:p w14:paraId="3F92DC0F" w14:textId="77777777" w:rsidR="00A673A2" w:rsidRDefault="00A673A2" w:rsidP="00A673A2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  <w:lang w:val="id-ID"/>
        </w:rPr>
      </w:pPr>
    </w:p>
    <w:p w14:paraId="26A8E934" w14:textId="23EBA440" w:rsidR="00A673A2" w:rsidRDefault="00A673A2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56E7D416" w14:textId="2208F5E1" w:rsidR="00A673A2" w:rsidRDefault="00A673A2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Jabatan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05E33DF0" w14:textId="77777777" w:rsidR="00A673A2" w:rsidRPr="00A673A2" w:rsidRDefault="00A673A2" w:rsidP="00A673A2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482A4833" w14:textId="1B91A109" w:rsidR="008314A7" w:rsidRPr="00CC53C3" w:rsidRDefault="00A673A2" w:rsidP="00A673A2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</w:rPr>
        <w:t xml:space="preserve">Dengan ini memberikan persetujuan kepada </w:t>
      </w:r>
      <w:r w:rsidR="008314A7" w:rsidRPr="00CC53C3">
        <w:rPr>
          <w:rFonts w:ascii="Tahoma" w:hAnsi="Tahoma" w:cs="Tahoma"/>
          <w:sz w:val="24"/>
          <w:szCs w:val="24"/>
          <w:lang w:val="id-ID"/>
        </w:rPr>
        <w:t xml:space="preserve">Pegawai Negeri Sipil </w:t>
      </w:r>
      <w:r>
        <w:rPr>
          <w:rFonts w:ascii="Tahoma" w:hAnsi="Tahoma" w:cs="Tahoma"/>
          <w:sz w:val="24"/>
          <w:szCs w:val="24"/>
        </w:rPr>
        <w:t xml:space="preserve">di bawah ini </w:t>
      </w:r>
      <w:r w:rsidR="008314A7" w:rsidRPr="00CC53C3">
        <w:rPr>
          <w:rFonts w:ascii="Tahoma" w:hAnsi="Tahoma" w:cs="Tahoma"/>
          <w:sz w:val="24"/>
          <w:szCs w:val="24"/>
          <w:lang w:val="id-ID"/>
        </w:rPr>
        <w:t>:</w:t>
      </w:r>
    </w:p>
    <w:p w14:paraId="19209C7B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rPr>
          <w:rFonts w:ascii="Tahoma" w:hAnsi="Tahoma" w:cs="Tahoma"/>
          <w:sz w:val="24"/>
          <w:szCs w:val="24"/>
          <w:lang w:val="id-ID"/>
        </w:rPr>
      </w:pPr>
    </w:p>
    <w:p w14:paraId="131FC6E5" w14:textId="3CDB8B18" w:rsidR="008314A7" w:rsidRPr="00CC53C3" w:rsidRDefault="008314A7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Nama</w:t>
      </w:r>
      <w:r w:rsidRPr="00CC53C3">
        <w:rPr>
          <w:rFonts w:ascii="Tahoma" w:hAnsi="Tahoma" w:cs="Tahoma"/>
          <w:sz w:val="24"/>
          <w:szCs w:val="24"/>
        </w:rPr>
        <w:tab/>
      </w:r>
      <w:r w:rsidR="00A673A2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  <w:t>:</w:t>
      </w:r>
    </w:p>
    <w:p w14:paraId="451DF91C" w14:textId="4D73F3BB" w:rsidR="008314A7" w:rsidRPr="00CC53C3" w:rsidRDefault="008314A7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NIP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 w:rsidR="00A673A2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29EA90AC" w14:textId="34C5B3E4" w:rsidR="008314A7" w:rsidRPr="00CC53C3" w:rsidRDefault="008314A7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Pangkat/Gol.Ruang</w:t>
      </w:r>
      <w:r w:rsidRPr="00CC53C3">
        <w:rPr>
          <w:rFonts w:ascii="Tahoma" w:hAnsi="Tahoma" w:cs="Tahoma"/>
          <w:sz w:val="24"/>
          <w:szCs w:val="24"/>
        </w:rPr>
        <w:tab/>
        <w:t>:</w:t>
      </w:r>
    </w:p>
    <w:p w14:paraId="26BCE6BC" w14:textId="745A28DE" w:rsidR="008314A7" w:rsidRPr="00CC53C3" w:rsidRDefault="008314A7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 xml:space="preserve">Jabatan 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 w:rsidR="00A673A2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37EC8261" w14:textId="1AAAC16D" w:rsidR="008314A7" w:rsidRDefault="008314A7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Unit Kerja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 w:rsidR="00A673A2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23CB32E3" w14:textId="409C0C1E" w:rsidR="00A673A2" w:rsidRDefault="00A673A2" w:rsidP="00A673A2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Instansi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0752930A" w14:textId="77777777" w:rsidR="008314A7" w:rsidRPr="00A673A2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12"/>
          <w:szCs w:val="12"/>
        </w:rPr>
      </w:pPr>
    </w:p>
    <w:p w14:paraId="05DFAB45" w14:textId="0C499C9C" w:rsidR="008314A7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24"/>
          <w:szCs w:val="24"/>
          <w:lang w:val="id-ID"/>
        </w:rPr>
      </w:pPr>
      <w:r w:rsidRPr="00CC53C3">
        <w:rPr>
          <w:rFonts w:ascii="Tahoma" w:hAnsi="Tahoma" w:cs="Tahoma"/>
          <w:sz w:val="24"/>
          <w:szCs w:val="24"/>
          <w:lang w:val="id-ID"/>
        </w:rPr>
        <w:t>Untuk mengikuti Seleksi</w:t>
      </w:r>
      <w:r w:rsidR="00A673A2">
        <w:rPr>
          <w:rFonts w:ascii="Tahoma" w:hAnsi="Tahoma" w:cs="Tahoma"/>
          <w:sz w:val="24"/>
          <w:szCs w:val="24"/>
        </w:rPr>
        <w:t xml:space="preserve"> </w:t>
      </w:r>
      <w:r w:rsidRPr="00CC53C3">
        <w:rPr>
          <w:rFonts w:ascii="Tahoma" w:hAnsi="Tahoma" w:cs="Tahoma"/>
          <w:sz w:val="24"/>
          <w:szCs w:val="24"/>
          <w:lang w:val="id-ID"/>
        </w:rPr>
        <w:t>Terbuka</w:t>
      </w:r>
      <w:r w:rsidR="00A673A2">
        <w:rPr>
          <w:rFonts w:ascii="Tahoma" w:hAnsi="Tahoma" w:cs="Tahoma"/>
          <w:sz w:val="24"/>
          <w:szCs w:val="24"/>
        </w:rPr>
        <w:t xml:space="preserve"> </w:t>
      </w:r>
      <w:r w:rsidRPr="00CC53C3">
        <w:rPr>
          <w:rFonts w:ascii="Tahoma" w:hAnsi="Tahoma" w:cs="Tahoma"/>
          <w:sz w:val="24"/>
          <w:szCs w:val="24"/>
        </w:rPr>
        <w:t>Pengisian</w:t>
      </w:r>
      <w:r w:rsidR="00A673A2">
        <w:rPr>
          <w:rFonts w:ascii="Tahoma" w:hAnsi="Tahoma" w:cs="Tahoma"/>
          <w:sz w:val="24"/>
          <w:szCs w:val="24"/>
        </w:rPr>
        <w:t xml:space="preserve"> </w:t>
      </w:r>
      <w:r w:rsidRPr="00CC53C3">
        <w:rPr>
          <w:rFonts w:ascii="Tahoma" w:hAnsi="Tahoma" w:cs="Tahoma"/>
          <w:sz w:val="24"/>
          <w:szCs w:val="24"/>
        </w:rPr>
        <w:t xml:space="preserve">Jabatan Pimpinan Tinggi </w:t>
      </w:r>
      <w:r w:rsidR="00CE7400" w:rsidRPr="00CC53C3">
        <w:rPr>
          <w:rFonts w:ascii="Tahoma" w:hAnsi="Tahoma" w:cs="Tahoma"/>
          <w:sz w:val="24"/>
          <w:szCs w:val="24"/>
          <w:lang w:val="id-ID"/>
        </w:rPr>
        <w:t>Pratama</w:t>
      </w:r>
      <w:r w:rsidR="00E15986" w:rsidRPr="00CC53C3">
        <w:rPr>
          <w:rFonts w:ascii="Tahoma" w:hAnsi="Tahoma" w:cs="Tahoma"/>
          <w:sz w:val="24"/>
          <w:szCs w:val="24"/>
          <w:lang w:val="id-ID"/>
        </w:rPr>
        <w:t xml:space="preserve">                         </w:t>
      </w:r>
      <w:r w:rsidR="00CE7400" w:rsidRPr="00CC53C3">
        <w:rPr>
          <w:rFonts w:ascii="Tahoma" w:hAnsi="Tahoma" w:cs="Tahoma"/>
          <w:sz w:val="24"/>
          <w:szCs w:val="24"/>
          <w:lang w:val="id-ID"/>
        </w:rPr>
        <w:t xml:space="preserve"> di Lingkungan Pemerintah P</w:t>
      </w:r>
      <w:r w:rsidR="003D41B0" w:rsidRPr="00CC53C3">
        <w:rPr>
          <w:rFonts w:ascii="Tahoma" w:hAnsi="Tahoma" w:cs="Tahoma"/>
          <w:sz w:val="24"/>
          <w:szCs w:val="24"/>
          <w:lang w:val="id-ID"/>
        </w:rPr>
        <w:t xml:space="preserve">rovinsi Sulawesi Selatan </w:t>
      </w:r>
      <w:r w:rsidR="00E15986" w:rsidRPr="00CC53C3">
        <w:rPr>
          <w:rFonts w:ascii="Tahoma" w:hAnsi="Tahoma" w:cs="Tahoma"/>
          <w:sz w:val="24"/>
          <w:szCs w:val="24"/>
          <w:lang w:val="id-ID"/>
        </w:rPr>
        <w:t>Tahun 202</w:t>
      </w:r>
      <w:r w:rsidR="00252877">
        <w:rPr>
          <w:rFonts w:ascii="Tahoma" w:hAnsi="Tahoma" w:cs="Tahoma"/>
          <w:sz w:val="24"/>
          <w:szCs w:val="24"/>
        </w:rPr>
        <w:t>3</w:t>
      </w:r>
      <w:r w:rsidR="00E15986" w:rsidRPr="00CC53C3">
        <w:rPr>
          <w:rFonts w:ascii="Tahoma" w:hAnsi="Tahoma" w:cs="Tahoma"/>
          <w:sz w:val="24"/>
          <w:szCs w:val="24"/>
          <w:lang w:val="id-ID"/>
        </w:rPr>
        <w:t xml:space="preserve"> </w:t>
      </w:r>
      <w:r w:rsidRPr="00CC53C3">
        <w:rPr>
          <w:rFonts w:ascii="Tahoma" w:hAnsi="Tahoma" w:cs="Tahoma"/>
          <w:sz w:val="24"/>
          <w:szCs w:val="24"/>
          <w:lang w:val="id-ID"/>
        </w:rPr>
        <w:t>dan mengikuti seluruh tahapan yang ditentukan oleh Panitia Seleksi.</w:t>
      </w:r>
    </w:p>
    <w:p w14:paraId="29EA6151" w14:textId="77777777" w:rsidR="00A673A2" w:rsidRPr="00A673A2" w:rsidRDefault="00A673A2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12"/>
          <w:szCs w:val="12"/>
          <w:lang w:val="id-ID"/>
        </w:rPr>
      </w:pPr>
    </w:p>
    <w:p w14:paraId="374CD73E" w14:textId="605CB813" w:rsidR="00A673A2" w:rsidRPr="00A673A2" w:rsidRDefault="00A673A2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Demikian pernyataan persetujuan ini dibuat untuk digunakan sebagaimana mestinya.</w:t>
      </w:r>
    </w:p>
    <w:p w14:paraId="70BA383A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330BF1D2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241D3" wp14:editId="10142288">
                <wp:simplePos x="0" y="0"/>
                <wp:positionH relativeFrom="column">
                  <wp:posOffset>2867025</wp:posOffset>
                </wp:positionH>
                <wp:positionV relativeFrom="paragraph">
                  <wp:posOffset>69850</wp:posOffset>
                </wp:positionV>
                <wp:extent cx="3333750" cy="2247900"/>
                <wp:effectExtent l="9525" t="8890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9A6B" w14:textId="0E2846CA" w:rsidR="008314A7" w:rsidRPr="00C22343" w:rsidRDefault="000538FD" w:rsidP="008314A7">
                            <w:pPr>
                              <w:spacing w:after="0" w:line="240" w:lineRule="auto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="008314A7"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8314A7"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  <w:r w:rsidR="00CC53C3"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B37C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Jul</w:t>
                            </w:r>
                            <w:r w:rsidR="0025287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2023</w:t>
                            </w:r>
                          </w:p>
                          <w:p w14:paraId="1574CEA5" w14:textId="77777777" w:rsidR="008314A7" w:rsidRPr="00C22343" w:rsidRDefault="008314A7" w:rsidP="008314A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D284644" w14:textId="2735805E" w:rsidR="008314A7" w:rsidRPr="00C22343" w:rsidRDefault="00024959" w:rsidP="00A67CE2">
                            <w:pPr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Sekretaris Jend</w:t>
                            </w:r>
                            <w:r w:rsidR="00A67CE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</w:t>
                            </w: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ral/</w:t>
                            </w:r>
                            <w:r w:rsidR="00DA77B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Sekretaris Utama</w:t>
                            </w: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986"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Gubernur/Walikota/Bupati</w:t>
                            </w:r>
                            <w:r w:rsidR="008314A7"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D1C6CA1" w14:textId="77777777" w:rsidR="008314A7" w:rsidRPr="00C22343" w:rsidRDefault="008314A7" w:rsidP="008314A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68032BB" w14:textId="77777777" w:rsidR="00E15986" w:rsidRPr="00C22343" w:rsidRDefault="00E15986" w:rsidP="008314A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F270C66" w14:textId="09A413EF" w:rsidR="008314A7" w:rsidRPr="00DF6BB8" w:rsidRDefault="003D41B0" w:rsidP="00A67CE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DF6BB8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  <w:lang w:val="id-ID"/>
                              </w:rPr>
                              <w:t>(tanda tangan dan stempel)</w:t>
                            </w:r>
                          </w:p>
                          <w:p w14:paraId="68135E13" w14:textId="77777777" w:rsidR="008314A7" w:rsidRPr="00C22343" w:rsidRDefault="008314A7" w:rsidP="008314A7">
                            <w:pPr>
                              <w:spacing w:after="0" w:line="264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234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</w:p>
                          <w:p w14:paraId="4A0CE182" w14:textId="77777777" w:rsidR="008314A7" w:rsidRPr="00C22343" w:rsidRDefault="008314A7" w:rsidP="008314A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41D3" id="Text Box 1" o:spid="_x0000_s1027" type="#_x0000_t202" style="position:absolute;left:0;text-align:left;margin-left:225.75pt;margin-top:5.5pt;width:262.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" strokecolor="white" strokeweight=".5pt">
                <v:textbox>
                  <w:txbxContent>
                    <w:p w14:paraId="34149A6B" w14:textId="0E2846CA" w:rsidR="008314A7" w:rsidRPr="00C22343" w:rsidRDefault="000538FD" w:rsidP="008314A7">
                      <w:pPr>
                        <w:spacing w:after="0" w:line="240" w:lineRule="auto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…</w:t>
                      </w:r>
                      <w:r w:rsidR="008314A7"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…………………</w:t>
                      </w:r>
                      <w:r w:rsidR="008314A7" w:rsidRPr="00C22343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,</w:t>
                      </w:r>
                      <w:r w:rsidR="00CC53C3"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</w:t>
                      </w:r>
                      <w:r w:rsidR="001B37C2">
                        <w:rPr>
                          <w:rFonts w:ascii="Tahoma" w:hAnsi="Tahoma" w:cs="Tahoma"/>
                          <w:sz w:val="24"/>
                          <w:szCs w:val="24"/>
                        </w:rPr>
                        <w:t>Jul</w:t>
                      </w:r>
                      <w:r w:rsidR="00252877">
                        <w:rPr>
                          <w:rFonts w:ascii="Tahoma" w:hAnsi="Tahoma" w:cs="Tahoma"/>
                          <w:sz w:val="24"/>
                          <w:szCs w:val="24"/>
                        </w:rPr>
                        <w:t>i 2023</w:t>
                      </w:r>
                    </w:p>
                    <w:p w14:paraId="1574CEA5" w14:textId="77777777" w:rsidR="008314A7" w:rsidRPr="00C22343" w:rsidRDefault="008314A7" w:rsidP="008314A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D284644" w14:textId="2735805E" w:rsidR="008314A7" w:rsidRPr="00C22343" w:rsidRDefault="00024959" w:rsidP="00A67CE2">
                      <w:pPr>
                        <w:spacing w:after="0" w:line="240" w:lineRule="auto"/>
                        <w:ind w:left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>Sekretaris Jend</w:t>
                      </w:r>
                      <w:r w:rsidR="00A67CE2">
                        <w:rPr>
                          <w:rFonts w:ascii="Tahoma" w:hAnsi="Tahoma" w:cs="Tahoma"/>
                          <w:sz w:val="24"/>
                          <w:szCs w:val="24"/>
                        </w:rPr>
                        <w:t>e</w:t>
                      </w: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>ral/</w:t>
                      </w:r>
                      <w:r w:rsidR="00DA77B9">
                        <w:rPr>
                          <w:rFonts w:ascii="Tahoma" w:hAnsi="Tahoma" w:cs="Tahoma"/>
                          <w:sz w:val="24"/>
                          <w:szCs w:val="24"/>
                        </w:rPr>
                        <w:t>Sekretaris Utama</w:t>
                      </w: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E15986" w:rsidRPr="00C22343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Gubernur/Walikota/Bupati</w:t>
                      </w:r>
                      <w:r w:rsidR="008314A7"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D1C6CA1" w14:textId="77777777" w:rsidR="008314A7" w:rsidRPr="00C22343" w:rsidRDefault="008314A7" w:rsidP="008314A7">
                      <w:pPr>
                        <w:spacing w:after="0" w:line="360" w:lineRule="auto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</w:p>
                    <w:p w14:paraId="568032BB" w14:textId="77777777" w:rsidR="00E15986" w:rsidRPr="00C22343" w:rsidRDefault="00E15986" w:rsidP="008314A7">
                      <w:pPr>
                        <w:spacing w:after="0" w:line="360" w:lineRule="auto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</w:p>
                    <w:p w14:paraId="0F270C66" w14:textId="09A413EF" w:rsidR="008314A7" w:rsidRPr="00DF6BB8" w:rsidRDefault="003D41B0" w:rsidP="00A67CE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  <w:lang w:val="id-ID"/>
                        </w:rPr>
                      </w:pP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DF6BB8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  <w:lang w:val="id-ID"/>
                        </w:rPr>
                        <w:t>(tanda tangan dan stempel)</w:t>
                      </w:r>
                    </w:p>
                    <w:p w14:paraId="68135E13" w14:textId="77777777" w:rsidR="008314A7" w:rsidRPr="00C22343" w:rsidRDefault="008314A7" w:rsidP="008314A7">
                      <w:pPr>
                        <w:spacing w:after="0" w:line="264" w:lineRule="auto"/>
                        <w:ind w:left="720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22343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</w:p>
                    <w:p w14:paraId="4A0CE182" w14:textId="77777777" w:rsidR="008314A7" w:rsidRPr="00C22343" w:rsidRDefault="008314A7" w:rsidP="008314A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8DCBA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4248CACC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7D98DE6E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</w:p>
    <w:p w14:paraId="6C9A187F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6EAAA7C3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23F2C5C6" w14:textId="77777777" w:rsidR="008314A7" w:rsidRPr="00CC53C3" w:rsidRDefault="008314A7" w:rsidP="00A673A2">
      <w:pPr>
        <w:pStyle w:val="ListParagraph"/>
        <w:tabs>
          <w:tab w:val="left" w:pos="1260"/>
          <w:tab w:val="left" w:pos="189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3399FFFE" w14:textId="77777777" w:rsidR="00996973" w:rsidRPr="00CC53C3" w:rsidRDefault="00996973" w:rsidP="00A673A2">
      <w:pPr>
        <w:rPr>
          <w:rFonts w:ascii="Tahoma" w:hAnsi="Tahoma" w:cs="Tahoma"/>
        </w:rPr>
      </w:pPr>
    </w:p>
    <w:sectPr w:rsidR="00996973" w:rsidRPr="00CC53C3" w:rsidSect="002F2A5C">
      <w:pgSz w:w="12242" w:h="18722" w:code="5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4A7"/>
    <w:rsid w:val="00024959"/>
    <w:rsid w:val="0002663D"/>
    <w:rsid w:val="000538FD"/>
    <w:rsid w:val="001B37C2"/>
    <w:rsid w:val="00252877"/>
    <w:rsid w:val="002F2A5C"/>
    <w:rsid w:val="003D41B0"/>
    <w:rsid w:val="004920F8"/>
    <w:rsid w:val="004A1276"/>
    <w:rsid w:val="00502B10"/>
    <w:rsid w:val="0065194A"/>
    <w:rsid w:val="007918F3"/>
    <w:rsid w:val="007D62B9"/>
    <w:rsid w:val="008314A7"/>
    <w:rsid w:val="00841B61"/>
    <w:rsid w:val="00887CEF"/>
    <w:rsid w:val="008C3A51"/>
    <w:rsid w:val="0099687C"/>
    <w:rsid w:val="00996973"/>
    <w:rsid w:val="00A673A2"/>
    <w:rsid w:val="00A67CE2"/>
    <w:rsid w:val="00C032FF"/>
    <w:rsid w:val="00C22343"/>
    <w:rsid w:val="00CB0CA8"/>
    <w:rsid w:val="00CC53C3"/>
    <w:rsid w:val="00CE7400"/>
    <w:rsid w:val="00DA77B9"/>
    <w:rsid w:val="00DF6BB8"/>
    <w:rsid w:val="00E15986"/>
    <w:rsid w:val="00E77063"/>
    <w:rsid w:val="00EE6478"/>
    <w:rsid w:val="00F01D99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E1BB"/>
  <w15:docId w15:val="{0D9CC67B-BAF6-400B-B1E4-77A1EDF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2023-05-16T09:03:00Z</cp:lastPrinted>
  <dcterms:created xsi:type="dcterms:W3CDTF">2020-06-02T02:38:00Z</dcterms:created>
  <dcterms:modified xsi:type="dcterms:W3CDTF">2023-07-26T07:22:00Z</dcterms:modified>
</cp:coreProperties>
</file>